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9A61" w14:textId="77777777" w:rsidR="00877C57" w:rsidRDefault="00877C57" w:rsidP="00877C57"/>
    <w:p w14:paraId="16BA7822" w14:textId="77777777" w:rsidR="00E71778" w:rsidRDefault="00E71778" w:rsidP="00877C57">
      <w:r w:rsidRPr="00877C57">
        <w:t xml:space="preserve">SERTIFICĒTO PERSONU SARAKSTS 2022 ATTIECĪBĀ DARBĪBĀM AR ELEKTROSADALES IEKĀRTU, </w:t>
      </w:r>
    </w:p>
    <w:p w14:paraId="1F4CD31F" w14:textId="77777777" w:rsidR="00E71778" w:rsidRDefault="00E71778" w:rsidP="00877C57">
      <w:r w:rsidRPr="00877C57">
        <w:t>KURĀS IR FLUORĒTĀS SILTUMNĪCEFEKTA GĀZES ATBILSTOŠI REGULAI (ES) NR. 2015/2066</w:t>
      </w:r>
    </w:p>
    <w:p w14:paraId="45970EB9" w14:textId="0A9F60AF" w:rsidR="001E7BB9" w:rsidRDefault="00E71778" w:rsidP="00877C57">
      <w:r w:rsidRPr="00877C57">
        <w:t xml:space="preserve"> UN REGULAI (ES) NR. 517/2014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51"/>
        <w:gridCol w:w="1260"/>
        <w:gridCol w:w="1890"/>
        <w:gridCol w:w="1710"/>
        <w:gridCol w:w="1768"/>
      </w:tblGrid>
      <w:tr w:rsidR="00E71778" w:rsidRPr="00877C57" w14:paraId="1420E5E7" w14:textId="77777777" w:rsidTr="00E71778">
        <w:tc>
          <w:tcPr>
            <w:tcW w:w="710" w:type="dxa"/>
          </w:tcPr>
          <w:p w14:paraId="7FE6D229" w14:textId="77777777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551972B1" w14:textId="77777777" w:rsidR="00E71778" w:rsidRPr="00E71778" w:rsidRDefault="00E71778" w:rsidP="00EB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260" w:type="dxa"/>
          </w:tcPr>
          <w:p w14:paraId="7BAFF71F" w14:textId="4D16ACD7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Sertifikāta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90" w:type="dxa"/>
          </w:tcPr>
          <w:p w14:paraId="28A862B7" w14:textId="77777777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Sertifikāta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derīguma</w:t>
            </w:r>
            <w:proofErr w:type="spellEnd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78"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  <w:proofErr w:type="spellEnd"/>
          </w:p>
        </w:tc>
        <w:tc>
          <w:tcPr>
            <w:tcW w:w="1710" w:type="dxa"/>
          </w:tcPr>
          <w:p w14:paraId="5EDFC319" w14:textId="490E073B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uzraudzību</w:t>
            </w:r>
          </w:p>
        </w:tc>
        <w:tc>
          <w:tcPr>
            <w:tcW w:w="1768" w:type="dxa"/>
          </w:tcPr>
          <w:p w14:paraId="494C6DE6" w14:textId="5A59FF04" w:rsidR="00E71778" w:rsidRPr="00E71778" w:rsidRDefault="00E71778" w:rsidP="00EB7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a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pturēšan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atjaunošan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atcelšan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E717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E71778" w:rsidRPr="00877C57" w14:paraId="0B9350C5" w14:textId="77777777" w:rsidTr="00E71778">
        <w:tc>
          <w:tcPr>
            <w:tcW w:w="710" w:type="dxa"/>
          </w:tcPr>
          <w:p w14:paraId="4D207E1F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  <w:bookmarkStart w:id="0" w:name="_Hlk457555259"/>
          </w:p>
        </w:tc>
        <w:tc>
          <w:tcPr>
            <w:tcW w:w="1351" w:type="dxa"/>
          </w:tcPr>
          <w:p w14:paraId="194CEB69" w14:textId="51AEF4AE" w:rsidR="00E71778" w:rsidRPr="00195563" w:rsidRDefault="00E71778" w:rsidP="00EB7A2A">
            <w:pPr>
              <w:pStyle w:val="NoSpacing"/>
              <w:rPr>
                <w:lang w:val="lv-LV"/>
              </w:rPr>
            </w:pPr>
          </w:p>
        </w:tc>
        <w:tc>
          <w:tcPr>
            <w:tcW w:w="1260" w:type="dxa"/>
          </w:tcPr>
          <w:p w14:paraId="4B17F2D7" w14:textId="4DFDC233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0CC0B4D" w14:textId="021DD840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5EDA8A13" w14:textId="1828A624" w:rsidR="00E71778" w:rsidRPr="003D6330" w:rsidRDefault="00E71778" w:rsidP="00EB7A2A">
            <w:pPr>
              <w:widowControl w:val="0"/>
              <w:suppressAutoHyphens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00EFD38C" w14:textId="0AEA4588" w:rsidR="00E71778" w:rsidRPr="00877C57" w:rsidRDefault="00E71778" w:rsidP="00EB7A2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v-LV"/>
              </w:rPr>
            </w:pPr>
          </w:p>
        </w:tc>
      </w:tr>
      <w:bookmarkEnd w:id="0"/>
      <w:tr w:rsidR="00E71778" w:rsidRPr="00877C57" w14:paraId="1D23E1C8" w14:textId="77777777" w:rsidTr="00E71778">
        <w:tc>
          <w:tcPr>
            <w:tcW w:w="710" w:type="dxa"/>
          </w:tcPr>
          <w:p w14:paraId="2D8E3DCE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</w:tcPr>
          <w:p w14:paraId="4125360F" w14:textId="2E7EF46D" w:rsidR="00E71778" w:rsidRPr="00195563" w:rsidRDefault="00E71778" w:rsidP="00EB7A2A">
            <w:pPr>
              <w:pStyle w:val="NoSpacing"/>
              <w:rPr>
                <w:lang w:val="lv-LV"/>
              </w:rPr>
            </w:pPr>
          </w:p>
        </w:tc>
        <w:tc>
          <w:tcPr>
            <w:tcW w:w="1260" w:type="dxa"/>
          </w:tcPr>
          <w:p w14:paraId="3CDCCC4F" w14:textId="3935EB66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D96C963" w14:textId="3EF4322E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1CB8E13D" w14:textId="7B0D0E8D" w:rsidR="00E71778" w:rsidRPr="00877C57" w:rsidRDefault="00E71778" w:rsidP="00EB7A2A">
            <w:pPr>
              <w:widowControl w:val="0"/>
              <w:suppressAutoHyphens/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7BA5A7D0" w14:textId="6FC5319C" w:rsidR="00E71778" w:rsidRPr="00877C57" w:rsidRDefault="00E71778" w:rsidP="00EB7A2A">
            <w:pPr>
              <w:widowControl w:val="0"/>
              <w:suppressAutoHyphens/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E71778" w:rsidRPr="00877C57" w14:paraId="3FC62228" w14:textId="77777777" w:rsidTr="00E71778">
        <w:tc>
          <w:tcPr>
            <w:tcW w:w="710" w:type="dxa"/>
          </w:tcPr>
          <w:p w14:paraId="04997C05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5C946F04" w14:textId="6EF8196B" w:rsidR="00E71778" w:rsidRPr="00195563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245D1DE8" w14:textId="015ED3E3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351137E" w14:textId="070FB9FD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86583D0" w14:textId="11E7DCD6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697EC7DC" w14:textId="5773D60F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71778" w:rsidRPr="00877C57" w14:paraId="116E1822" w14:textId="77777777" w:rsidTr="00E71778">
        <w:tc>
          <w:tcPr>
            <w:tcW w:w="710" w:type="dxa"/>
          </w:tcPr>
          <w:p w14:paraId="2F192D34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21B3B203" w14:textId="417F1A77" w:rsidR="00E71778" w:rsidRPr="00195563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50AF5269" w14:textId="19795313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0F958DD" w14:textId="2E2696F0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28D30482" w14:textId="318DF617" w:rsidR="00E71778" w:rsidRPr="008117DA" w:rsidRDefault="00E71778" w:rsidP="00EB7A2A">
            <w:pPr>
              <w:pStyle w:val="Standard"/>
              <w:jc w:val="center"/>
            </w:pPr>
          </w:p>
        </w:tc>
        <w:tc>
          <w:tcPr>
            <w:tcW w:w="1768" w:type="dxa"/>
          </w:tcPr>
          <w:p w14:paraId="4260AA32" w14:textId="3EF3FF17" w:rsidR="00E71778" w:rsidRPr="008117DA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71778" w:rsidRPr="00877C57" w14:paraId="5423F73F" w14:textId="77777777" w:rsidTr="00E71778">
        <w:tc>
          <w:tcPr>
            <w:tcW w:w="710" w:type="dxa"/>
          </w:tcPr>
          <w:p w14:paraId="47A08D45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  <w:bookmarkStart w:id="1" w:name="_Hlk70595191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08D" w14:textId="440AD8E9" w:rsidR="00E71778" w:rsidRPr="00195563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0C790860" w14:textId="51E4F845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1A430B9E" w14:textId="4C075F6F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19215D7B" w14:textId="2D771257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300BEA30" w14:textId="442729B0" w:rsidR="00E71778" w:rsidRPr="00EF0759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bookmarkEnd w:id="1"/>
      <w:tr w:rsidR="00E71778" w:rsidRPr="00877C57" w14:paraId="501959A5" w14:textId="77777777" w:rsidTr="00E71778">
        <w:tc>
          <w:tcPr>
            <w:tcW w:w="710" w:type="dxa"/>
          </w:tcPr>
          <w:p w14:paraId="02D1147E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A61" w14:textId="113FC633" w:rsidR="00E71778" w:rsidRPr="00195563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0CA15335" w14:textId="33E42862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401C417" w14:textId="001B56F8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2CC63CB" w14:textId="07E1E503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261D60DA" w14:textId="6D8AFB91" w:rsidR="00E71778" w:rsidRPr="00EF0759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71778" w:rsidRPr="00877C57" w14:paraId="42E01A85" w14:textId="77777777" w:rsidTr="00E71778">
        <w:tc>
          <w:tcPr>
            <w:tcW w:w="710" w:type="dxa"/>
          </w:tcPr>
          <w:p w14:paraId="7790EF99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</w:tcPr>
          <w:p w14:paraId="7AB69E07" w14:textId="6122E867" w:rsidR="00E71778" w:rsidRPr="00195563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</w:tcPr>
          <w:p w14:paraId="390C6EDA" w14:textId="6DD83AC3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D056934" w14:textId="108F8B1B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shd w:val="clear" w:color="auto" w:fill="FFFFFF"/>
          </w:tcPr>
          <w:p w14:paraId="43A1B8B9" w14:textId="5225D5FF" w:rsidR="00E71778" w:rsidRPr="00EF0759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2E3859F7" w14:textId="56A34F4B" w:rsidR="00E71778" w:rsidRPr="00EF0759" w:rsidRDefault="00E71778" w:rsidP="00EB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71778" w:rsidRPr="00877C57" w14:paraId="57E603BF" w14:textId="77777777" w:rsidTr="00E71778">
        <w:tc>
          <w:tcPr>
            <w:tcW w:w="710" w:type="dxa"/>
          </w:tcPr>
          <w:p w14:paraId="2A66263A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vAlign w:val="bottom"/>
          </w:tcPr>
          <w:p w14:paraId="2FB5B75D" w14:textId="7801F7DC" w:rsidR="00E71778" w:rsidRPr="00195563" w:rsidRDefault="00E71778" w:rsidP="00EB7A2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25A3A6ED" w14:textId="0E4AFD7D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12478D12" w14:textId="736F422F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5DFB9D24" w14:textId="4B4D66D8" w:rsidR="00E71778" w:rsidRPr="00EF0759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18C8515C" w14:textId="133AA15F" w:rsidR="00E71778" w:rsidRPr="00877C57" w:rsidRDefault="00E71778" w:rsidP="00EB7A2A">
            <w:pPr>
              <w:jc w:val="center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E71778" w:rsidRPr="00877C57" w14:paraId="45B87F4B" w14:textId="77777777" w:rsidTr="00E71778">
        <w:tc>
          <w:tcPr>
            <w:tcW w:w="710" w:type="dxa"/>
          </w:tcPr>
          <w:p w14:paraId="2E2AA19C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vAlign w:val="bottom"/>
          </w:tcPr>
          <w:p w14:paraId="2ED0930C" w14:textId="2667FD69" w:rsidR="00E71778" w:rsidRPr="00877C57" w:rsidRDefault="00E71778" w:rsidP="00EB7A2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3AC6B4FF" w14:textId="142D5931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41A61BE" w14:textId="47975890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33249E53" w14:textId="410DC04E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1EDAAA00" w14:textId="7E8EA2F0" w:rsidR="00E71778" w:rsidRPr="00877C57" w:rsidRDefault="00E71778" w:rsidP="00EB7A2A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E71778" w:rsidRPr="00877C57" w14:paraId="1284D3C2" w14:textId="77777777" w:rsidTr="00E71778">
        <w:tc>
          <w:tcPr>
            <w:tcW w:w="710" w:type="dxa"/>
          </w:tcPr>
          <w:p w14:paraId="51F82A0D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A29E18D" w14:textId="39294056" w:rsidR="00E71778" w:rsidRPr="00877C57" w:rsidRDefault="00E71778" w:rsidP="00EB7A2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1649F565" w14:textId="00849714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2E57F357" w14:textId="4ACEF472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F1F2DAA" w14:textId="632CDAB3" w:rsidR="00E71778" w:rsidRPr="00EF0759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6A27C386" w14:textId="7E717F48" w:rsidR="00E71778" w:rsidRPr="00877C57" w:rsidRDefault="00E71778" w:rsidP="00EB7A2A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E71778" w:rsidRPr="00877C57" w14:paraId="67458BA6" w14:textId="77777777" w:rsidTr="00E71778">
        <w:tc>
          <w:tcPr>
            <w:tcW w:w="710" w:type="dxa"/>
          </w:tcPr>
          <w:p w14:paraId="0CBC786B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85785B9" w14:textId="16493F96" w:rsidR="00E71778" w:rsidRPr="00877C57" w:rsidRDefault="00E71778" w:rsidP="00EB7A2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4EC5FF95" w14:textId="3E39C0B2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1CEACF2C" w14:textId="0E250B93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71A8EDE" w14:textId="583541AA" w:rsidR="00E71778" w:rsidRPr="00D73F54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50E7CA37" w14:textId="7E95E9BF" w:rsidR="00E71778" w:rsidRPr="00877C57" w:rsidRDefault="00E71778" w:rsidP="00EB7A2A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E71778" w:rsidRPr="00877C57" w14:paraId="6B0D8A2A" w14:textId="77777777" w:rsidTr="00E71778">
        <w:tc>
          <w:tcPr>
            <w:tcW w:w="710" w:type="dxa"/>
          </w:tcPr>
          <w:p w14:paraId="720B602E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  <w:bookmarkStart w:id="2" w:name="_Hlk69039020"/>
          </w:p>
        </w:tc>
        <w:tc>
          <w:tcPr>
            <w:tcW w:w="1351" w:type="dxa"/>
            <w:vAlign w:val="bottom"/>
          </w:tcPr>
          <w:p w14:paraId="72BD3D08" w14:textId="4C6D3288" w:rsidR="00E71778" w:rsidRPr="00877C57" w:rsidRDefault="00E71778" w:rsidP="00EB7A2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474D4275" w14:textId="44C24D46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890" w:type="dxa"/>
          </w:tcPr>
          <w:p w14:paraId="79FB687A" w14:textId="11960ECB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3CE418B1" w14:textId="470B24F8" w:rsidR="00E71778" w:rsidRPr="00877C57" w:rsidRDefault="00E71778" w:rsidP="00EB7A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68" w:type="dxa"/>
          </w:tcPr>
          <w:p w14:paraId="15940842" w14:textId="13192773" w:rsidR="00E71778" w:rsidRPr="00877C57" w:rsidRDefault="00E71778" w:rsidP="00EB7A2A">
            <w:pPr>
              <w:jc w:val="center"/>
              <w:rPr>
                <w:color w:val="333333"/>
                <w:sz w:val="24"/>
                <w:szCs w:val="24"/>
                <w:lang w:val="lv-LV"/>
              </w:rPr>
            </w:pPr>
          </w:p>
        </w:tc>
      </w:tr>
      <w:tr w:rsidR="00E71778" w:rsidRPr="00877C57" w14:paraId="30592D05" w14:textId="77777777" w:rsidTr="00E71778">
        <w:tc>
          <w:tcPr>
            <w:tcW w:w="710" w:type="dxa"/>
          </w:tcPr>
          <w:p w14:paraId="017A6453" w14:textId="77777777" w:rsidR="00E71778" w:rsidRPr="00EF0759" w:rsidRDefault="00E71778" w:rsidP="00EB7A2A">
            <w:pPr>
              <w:pStyle w:val="Heading4"/>
              <w:keepLines w:val="0"/>
              <w:numPr>
                <w:ilvl w:val="0"/>
                <w:numId w:val="1"/>
              </w:numPr>
              <w:spacing w:before="0"/>
              <w:jc w:val="center"/>
              <w:outlineLvl w:val="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351" w:type="dxa"/>
            <w:vAlign w:val="bottom"/>
          </w:tcPr>
          <w:p w14:paraId="4D4305BC" w14:textId="0E300031" w:rsidR="00E71778" w:rsidRPr="00877C57" w:rsidRDefault="00E71778" w:rsidP="00EB7A2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260" w:type="dxa"/>
          </w:tcPr>
          <w:p w14:paraId="6E44314D" w14:textId="1C431CCD" w:rsidR="00E71778" w:rsidRPr="00877C57" w:rsidRDefault="00E71778" w:rsidP="00EB7A2A">
            <w:pPr>
              <w:jc w:val="center"/>
              <w:rPr>
                <w:lang w:val="lv-LV"/>
              </w:rPr>
            </w:pPr>
          </w:p>
        </w:tc>
        <w:tc>
          <w:tcPr>
            <w:tcW w:w="1890" w:type="dxa"/>
          </w:tcPr>
          <w:p w14:paraId="49243801" w14:textId="6EC1CF85" w:rsidR="00E71778" w:rsidRPr="00877C57" w:rsidRDefault="00E71778" w:rsidP="00EB7A2A">
            <w:pPr>
              <w:jc w:val="center"/>
              <w:rPr>
                <w:lang w:val="lv-LV"/>
              </w:rPr>
            </w:pPr>
          </w:p>
        </w:tc>
        <w:tc>
          <w:tcPr>
            <w:tcW w:w="1710" w:type="dxa"/>
          </w:tcPr>
          <w:p w14:paraId="0D8560E6" w14:textId="519F7E6C" w:rsidR="00E71778" w:rsidRPr="00877C57" w:rsidRDefault="00E71778" w:rsidP="00EB7A2A">
            <w:pPr>
              <w:jc w:val="center"/>
              <w:rPr>
                <w:lang w:val="lv-LV"/>
              </w:rPr>
            </w:pPr>
          </w:p>
        </w:tc>
        <w:tc>
          <w:tcPr>
            <w:tcW w:w="1768" w:type="dxa"/>
          </w:tcPr>
          <w:p w14:paraId="50E3058F" w14:textId="14385EF4" w:rsidR="00E71778" w:rsidRPr="00877C57" w:rsidRDefault="00E71778" w:rsidP="00EB7A2A">
            <w:pPr>
              <w:jc w:val="center"/>
              <w:rPr>
                <w:color w:val="333333"/>
                <w:lang w:val="lv-LV"/>
              </w:rPr>
            </w:pPr>
          </w:p>
        </w:tc>
      </w:tr>
      <w:bookmarkEnd w:id="2"/>
    </w:tbl>
    <w:p w14:paraId="6820EC22" w14:textId="77777777" w:rsidR="00877C57" w:rsidRDefault="00877C57" w:rsidP="00877C57">
      <w:pPr>
        <w:spacing w:before="100" w:beforeAutospacing="1" w:after="100" w:afterAutospacing="1"/>
        <w:rPr>
          <w:lang w:val="lv-LV"/>
        </w:rPr>
      </w:pPr>
    </w:p>
    <w:p w14:paraId="24BD875A" w14:textId="77777777" w:rsidR="00877C57" w:rsidRPr="00877C57" w:rsidRDefault="00877C57" w:rsidP="00877C57">
      <w:pPr>
        <w:rPr>
          <w:lang w:val="lv-LV"/>
        </w:rPr>
      </w:pPr>
    </w:p>
    <w:sectPr w:rsidR="00877C57" w:rsidRPr="00877C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3198"/>
    <w:multiLevelType w:val="hybridMultilevel"/>
    <w:tmpl w:val="9650E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8A"/>
    <w:rsid w:val="001C1A8A"/>
    <w:rsid w:val="001E7BB9"/>
    <w:rsid w:val="00877C57"/>
    <w:rsid w:val="00E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BCD1"/>
  <w15:chartTrackingRefBased/>
  <w15:docId w15:val="{0298436C-5070-4CBC-870B-0D7E77F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Heading 4 Char1,Heading 4 Char Char"/>
    <w:basedOn w:val="Normal"/>
    <w:next w:val="Normal"/>
    <w:link w:val="Heading4Char"/>
    <w:uiPriority w:val="99"/>
    <w:unhideWhenUsed/>
    <w:qFormat/>
    <w:rsid w:val="00877C5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Char1 Char,Heading 4 Char Char Char"/>
    <w:basedOn w:val="DefaultParagraphFont"/>
    <w:link w:val="Heading4"/>
    <w:uiPriority w:val="99"/>
    <w:rsid w:val="00877C5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77C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77C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Sharanina</dc:creator>
  <cp:keywords/>
  <dc:description/>
  <cp:lastModifiedBy>Inna Sharanina</cp:lastModifiedBy>
  <cp:revision>2</cp:revision>
  <dcterms:created xsi:type="dcterms:W3CDTF">2022-04-08T13:15:00Z</dcterms:created>
  <dcterms:modified xsi:type="dcterms:W3CDTF">2022-04-08T13:22:00Z</dcterms:modified>
</cp:coreProperties>
</file>